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002F" w14:textId="1FBC10A3" w:rsidR="00EE5693" w:rsidRPr="000D5015" w:rsidRDefault="00957D61" w:rsidP="003E4EF7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sz w:val="36"/>
          <w:szCs w:val="36"/>
        </w:rPr>
        <w:t>中華民國全國工業總會</w:t>
      </w:r>
      <w:r w:rsidR="00DD2CD7" w:rsidRPr="000D5015">
        <w:rPr>
          <w:rFonts w:ascii="微軟正黑體" w:eastAsia="微軟正黑體" w:hAnsi="微軟正黑體" w:hint="eastAsia"/>
          <w:b/>
          <w:bCs/>
          <w:sz w:val="36"/>
          <w:szCs w:val="36"/>
        </w:rPr>
        <w:t>「</w:t>
      </w:r>
      <w:r w:rsidR="00790496">
        <w:rPr>
          <w:rFonts w:ascii="微軟正黑體" w:eastAsia="微軟正黑體" w:hAnsi="微軟正黑體" w:hint="eastAsia"/>
          <w:b/>
          <w:bCs/>
          <w:sz w:val="36"/>
          <w:szCs w:val="36"/>
        </w:rPr>
        <w:t>環保法規因應</w:t>
      </w:r>
      <w:r w:rsidR="00FE169E">
        <w:rPr>
          <w:rFonts w:ascii="微軟正黑體" w:eastAsia="微軟正黑體" w:hAnsi="微軟正黑體" w:hint="eastAsia"/>
          <w:b/>
          <w:bCs/>
          <w:sz w:val="36"/>
          <w:szCs w:val="36"/>
        </w:rPr>
        <w:t>會</w:t>
      </w:r>
      <w:r w:rsidR="00790496">
        <w:rPr>
          <w:rFonts w:ascii="微軟正黑體" w:eastAsia="微軟正黑體" w:hAnsi="微軟正黑體" w:hint="eastAsia"/>
          <w:b/>
          <w:bCs/>
          <w:sz w:val="36"/>
          <w:szCs w:val="36"/>
        </w:rPr>
        <w:t>議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」</w:t>
      </w:r>
    </w:p>
    <w:p w14:paraId="11DCC931" w14:textId="77777777" w:rsidR="00EE5693" w:rsidRPr="000D5015" w:rsidRDefault="00EE5693" w:rsidP="00EE5693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0D5015">
        <w:rPr>
          <w:rFonts w:ascii="微軟正黑體" w:eastAsia="微軟正黑體" w:hAnsi="微軟正黑體" w:hint="eastAsia"/>
          <w:b/>
          <w:sz w:val="36"/>
          <w:szCs w:val="36"/>
        </w:rPr>
        <w:t>出席回條</w:t>
      </w:r>
    </w:p>
    <w:p w14:paraId="5E1F2687" w14:textId="6B9E5853" w:rsidR="000F0DB4" w:rsidRPr="00190680" w:rsidRDefault="000F0DB4" w:rsidP="00190680">
      <w:pPr>
        <w:ind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一、會議時間：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民國1</w:t>
      </w:r>
      <w:r w:rsidR="003E4EF7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AD4D6B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84151D">
        <w:rPr>
          <w:rFonts w:ascii="微軟正黑體" w:eastAsia="微軟正黑體" w:hAnsi="微軟正黑體" w:hint="eastAsia"/>
          <w:b/>
          <w:sz w:val="28"/>
          <w:szCs w:val="28"/>
        </w:rPr>
        <w:t>10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590CB6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84151D">
        <w:rPr>
          <w:rFonts w:ascii="微軟正黑體" w:eastAsia="微軟正黑體" w:hAnsi="微軟正黑體" w:hint="eastAsia"/>
          <w:b/>
          <w:sz w:val="28"/>
          <w:szCs w:val="28"/>
        </w:rPr>
        <w:t>7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日(星期</w:t>
      </w:r>
      <w:r w:rsidR="0084151D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FE0F16">
        <w:rPr>
          <w:rFonts w:ascii="微軟正黑體" w:eastAsia="微軟正黑體" w:hAnsi="微軟正黑體" w:hint="eastAsia"/>
          <w:b/>
          <w:sz w:val="28"/>
          <w:szCs w:val="28"/>
        </w:rPr>
        <w:t>下</w:t>
      </w: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午</w:t>
      </w:r>
      <w:r w:rsidR="00FE0F16">
        <w:rPr>
          <w:rFonts w:ascii="微軟正黑體" w:eastAsia="微軟正黑體" w:hAnsi="微軟正黑體" w:hint="eastAsia"/>
          <w:b/>
          <w:sz w:val="28"/>
          <w:szCs w:val="28"/>
        </w:rPr>
        <w:t>14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790496">
        <w:rPr>
          <w:rFonts w:ascii="微軟正黑體" w:eastAsia="微軟正黑體" w:hAnsi="微軟正黑體" w:hint="eastAsia"/>
          <w:b/>
          <w:sz w:val="28"/>
          <w:szCs w:val="28"/>
        </w:rPr>
        <w:t>00</w:t>
      </w:r>
    </w:p>
    <w:p w14:paraId="1CEE3FD5" w14:textId="2CF03E69" w:rsidR="00847CDE" w:rsidRPr="00847CDE" w:rsidRDefault="000F0DB4" w:rsidP="00847CDE">
      <w:pPr>
        <w:ind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二、會議地點：</w:t>
      </w:r>
      <w:r w:rsidR="00847CDE" w:rsidRPr="00847CDE">
        <w:rPr>
          <w:rFonts w:ascii="微軟正黑體" w:eastAsia="微軟正黑體" w:hAnsi="微軟正黑體" w:hint="eastAsia"/>
          <w:b/>
          <w:sz w:val="28"/>
          <w:szCs w:val="28"/>
        </w:rPr>
        <w:t>中華民國全國工業總會</w:t>
      </w:r>
      <w:r w:rsidR="001C4B85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847CDE" w:rsidRPr="00847CDE">
        <w:rPr>
          <w:rFonts w:ascii="微軟正黑體" w:eastAsia="微軟正黑體" w:hAnsi="微軟正黑體" w:hint="eastAsia"/>
          <w:b/>
          <w:sz w:val="28"/>
          <w:szCs w:val="28"/>
        </w:rPr>
        <w:t>第二會議室</w:t>
      </w:r>
    </w:p>
    <w:p w14:paraId="00793E7C" w14:textId="582B30B6" w:rsidR="00847CDE" w:rsidRDefault="00847CDE" w:rsidP="00847CDE">
      <w:pPr>
        <w:ind w:leftChars="827" w:left="1985"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847CDE">
        <w:rPr>
          <w:rFonts w:ascii="微軟正黑體" w:eastAsia="微軟正黑體" w:hAnsi="微軟正黑體" w:hint="eastAsia"/>
          <w:b/>
          <w:sz w:val="28"/>
          <w:szCs w:val="28"/>
        </w:rPr>
        <w:t>(台北市</w:t>
      </w:r>
      <w:r>
        <w:rPr>
          <w:rFonts w:ascii="微軟正黑體" w:eastAsia="微軟正黑體" w:hAnsi="微軟正黑體" w:hint="eastAsia"/>
          <w:b/>
          <w:sz w:val="28"/>
          <w:szCs w:val="28"/>
        </w:rPr>
        <w:t>大安區</w:t>
      </w:r>
      <w:r w:rsidRPr="00847CDE">
        <w:rPr>
          <w:rFonts w:ascii="微軟正黑體" w:eastAsia="微軟正黑體" w:hAnsi="微軟正黑體" w:hint="eastAsia"/>
          <w:b/>
          <w:sz w:val="28"/>
          <w:szCs w:val="28"/>
        </w:rPr>
        <w:t>復興南路</w:t>
      </w:r>
      <w:r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847CDE">
        <w:rPr>
          <w:rFonts w:ascii="微軟正黑體" w:eastAsia="微軟正黑體" w:hAnsi="微軟正黑體" w:hint="eastAsia"/>
          <w:b/>
          <w:sz w:val="28"/>
          <w:szCs w:val="28"/>
        </w:rPr>
        <w:t>段390號12樓)</w:t>
      </w:r>
    </w:p>
    <w:p w14:paraId="038E115D" w14:textId="465ED857" w:rsidR="00CC0458" w:rsidRDefault="00CC0458" w:rsidP="00847CDE">
      <w:pPr>
        <w:ind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三、</w:t>
      </w:r>
      <w:r w:rsidR="00FE169E">
        <w:rPr>
          <w:rFonts w:ascii="微軟正黑體" w:eastAsia="微軟正黑體" w:hAnsi="微軟正黑體" w:hint="eastAsia"/>
          <w:b/>
          <w:sz w:val="28"/>
          <w:szCs w:val="28"/>
        </w:rPr>
        <w:t>與會內容</w:t>
      </w: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7FEEE8D7" w14:textId="6DC2BA2F" w:rsidR="00A43F47" w:rsidRPr="00932AFC" w:rsidRDefault="00590CB6" w:rsidP="00932AFC">
      <w:pPr>
        <w:spacing w:line="0" w:lineRule="atLeast"/>
        <w:ind w:left="567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一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84151D" w:rsidRPr="0084151D">
        <w:rPr>
          <w:rFonts w:ascii="微軟正黑體" w:eastAsia="微軟正黑體" w:hAnsi="微軟正黑體" w:hint="eastAsia"/>
          <w:b/>
          <w:sz w:val="28"/>
          <w:szCs w:val="28"/>
        </w:rPr>
        <w:t>「公私場所應定期檢測及申報之固定污染源」法規檢測要求疑義</w:t>
      </w:r>
    </w:p>
    <w:p w14:paraId="3C8F5091" w14:textId="43ACF292" w:rsidR="00FE0F16" w:rsidRPr="00932AFC" w:rsidRDefault="00590CB6" w:rsidP="0084151D">
      <w:pPr>
        <w:spacing w:line="0" w:lineRule="atLeast"/>
        <w:ind w:leftChars="236" w:left="1132" w:hangingChars="202" w:hanging="566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Pr="00590CB6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84151D" w:rsidRPr="0084151D">
        <w:rPr>
          <w:rFonts w:ascii="微軟正黑體" w:eastAsia="微軟正黑體" w:hAnsi="微軟正黑體" w:hint="eastAsia"/>
          <w:b/>
          <w:sz w:val="28"/>
          <w:szCs w:val="28"/>
        </w:rPr>
        <w:t>「固定污染源自行或委託檢測及申報管理辦法」第17及第18條文過於嚴苛</w:t>
      </w:r>
    </w:p>
    <w:p w14:paraId="74A3DD88" w14:textId="77777777" w:rsidR="00EE5693" w:rsidRPr="00790496" w:rsidRDefault="00EE5693" w:rsidP="0055242F">
      <w:pPr>
        <w:pStyle w:val="a7"/>
        <w:ind w:leftChars="0"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790496">
        <w:rPr>
          <w:rFonts w:ascii="微軟正黑體" w:eastAsia="微軟正黑體" w:hAnsi="微軟正黑體" w:hint="eastAsia"/>
          <w:b/>
          <w:sz w:val="28"/>
          <w:szCs w:val="28"/>
        </w:rPr>
        <w:t>----------------------------------------------------------------</w:t>
      </w:r>
    </w:p>
    <w:p w14:paraId="4D769900" w14:textId="77777777" w:rsidR="00DD2CD7" w:rsidRPr="00190680" w:rsidRDefault="00EE5693" w:rsidP="00190680">
      <w:pPr>
        <w:ind w:rightChars="50" w:right="120"/>
        <w:rPr>
          <w:rFonts w:ascii="微軟正黑體" w:eastAsia="微軟正黑體" w:hAnsi="微軟正黑體"/>
          <w:sz w:val="28"/>
          <w:szCs w:val="28"/>
        </w:rPr>
      </w:pPr>
      <w:r w:rsidRPr="00190680">
        <w:rPr>
          <w:rFonts w:ascii="微軟正黑體" w:eastAsia="微軟正黑體" w:hAnsi="微軟正黑體" w:hint="eastAsia"/>
          <w:sz w:val="28"/>
          <w:szCs w:val="28"/>
        </w:rPr>
        <w:t>出席者姓名</w:t>
      </w:r>
      <w:r w:rsidR="00DD2CD7" w:rsidRPr="00190680">
        <w:rPr>
          <w:rFonts w:ascii="微軟正黑體" w:eastAsia="微軟正黑體" w:hAnsi="微軟正黑體" w:hint="eastAsia"/>
          <w:sz w:val="28"/>
          <w:szCs w:val="28"/>
        </w:rPr>
        <w:t>：</w:t>
      </w:r>
      <w:r w:rsidR="00DD2CD7" w:rsidRPr="00190680">
        <w:rPr>
          <w:rFonts w:ascii="微軟正黑體" w:eastAsia="微軟正黑體" w:hAnsi="微軟正黑體"/>
          <w:sz w:val="28"/>
          <w:szCs w:val="28"/>
          <w:u w:val="single"/>
        </w:rPr>
        <w:t xml:space="preserve">　　　　　　　　　　　</w:t>
      </w:r>
      <w:r w:rsidR="00DD2CD7"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</w:p>
    <w:p w14:paraId="59D872BC" w14:textId="77777777" w:rsidR="00EE5693" w:rsidRPr="00190680" w:rsidRDefault="00DD2CD7" w:rsidP="00190680">
      <w:pPr>
        <w:ind w:rightChars="50" w:right="120"/>
        <w:rPr>
          <w:rFonts w:ascii="微軟正黑體" w:eastAsia="微軟正黑體" w:hAnsi="微軟正黑體"/>
          <w:sz w:val="28"/>
          <w:szCs w:val="28"/>
        </w:rPr>
      </w:pPr>
      <w:r w:rsidRPr="00190680">
        <w:rPr>
          <w:rFonts w:ascii="微軟正黑體" w:eastAsia="微軟正黑體" w:hAnsi="微軟正黑體" w:hint="eastAsia"/>
          <w:sz w:val="28"/>
          <w:szCs w:val="28"/>
        </w:rPr>
        <w:t>出席者職稱：</w:t>
      </w:r>
      <w:r w:rsidRPr="00190680">
        <w:rPr>
          <w:rFonts w:ascii="微軟正黑體" w:eastAsia="微軟正黑體" w:hAnsi="微軟正黑體"/>
          <w:sz w:val="28"/>
          <w:szCs w:val="28"/>
          <w:u w:val="single"/>
        </w:rPr>
        <w:t xml:space="preserve">　　　　　　　　　　　</w:t>
      </w:r>
      <w:r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</w:p>
    <w:p w14:paraId="5FB6790D" w14:textId="77777777" w:rsidR="00EE5693" w:rsidRPr="00190680" w:rsidRDefault="00EE5693" w:rsidP="00190680">
      <w:pPr>
        <w:ind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190680">
        <w:rPr>
          <w:rFonts w:ascii="微軟正黑體" w:eastAsia="微軟正黑體" w:hAnsi="微軟正黑體"/>
          <w:sz w:val="28"/>
          <w:szCs w:val="28"/>
        </w:rPr>
        <w:t>公司名稱：</w:t>
      </w:r>
      <w:r w:rsidRPr="00190680">
        <w:rPr>
          <w:rFonts w:ascii="微軟正黑體" w:eastAsia="微軟正黑體" w:hAnsi="微軟正黑體"/>
          <w:sz w:val="28"/>
          <w:szCs w:val="28"/>
          <w:u w:val="single"/>
        </w:rPr>
        <w:t xml:space="preserve">　　　　　　　　　　　</w:t>
      </w:r>
      <w:r w:rsidR="00DD2CD7"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</w:t>
      </w:r>
    </w:p>
    <w:p w14:paraId="764ED0FE" w14:textId="77777777" w:rsidR="00EE5693" w:rsidRPr="00190680" w:rsidRDefault="00EE5693" w:rsidP="00190680">
      <w:pPr>
        <w:ind w:rightChars="50" w:right="120"/>
        <w:rPr>
          <w:rFonts w:ascii="微軟正黑體" w:eastAsia="微軟正黑體" w:hAnsi="微軟正黑體"/>
          <w:sz w:val="28"/>
          <w:szCs w:val="28"/>
          <w:u w:val="single"/>
        </w:rPr>
      </w:pPr>
      <w:r w:rsidRPr="00190680">
        <w:rPr>
          <w:rFonts w:ascii="微軟正黑體" w:eastAsia="微軟正黑體" w:hAnsi="微軟正黑體"/>
          <w:sz w:val="28"/>
          <w:szCs w:val="28"/>
        </w:rPr>
        <w:t>聯絡電話：</w:t>
      </w:r>
      <w:r w:rsidRPr="00190680">
        <w:rPr>
          <w:rFonts w:ascii="微軟正黑體" w:eastAsia="微軟正黑體" w:hAnsi="微軟正黑體"/>
          <w:sz w:val="28"/>
          <w:szCs w:val="28"/>
          <w:u w:val="single"/>
        </w:rPr>
        <w:t xml:space="preserve">　　　　　　　　　　　</w:t>
      </w:r>
      <w:r w:rsidR="00DD2CD7"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</w:t>
      </w:r>
    </w:p>
    <w:p w14:paraId="4625B6EE" w14:textId="3EBB6C18" w:rsidR="007A2A9B" w:rsidRPr="00BF5D02" w:rsidRDefault="00EE5693" w:rsidP="00BF5D02">
      <w:pPr>
        <w:ind w:rightChars="50" w:right="120"/>
        <w:rPr>
          <w:rFonts w:ascii="微軟正黑體" w:eastAsia="微軟正黑體" w:hAnsi="微軟正黑體"/>
          <w:b/>
          <w:color w:val="FF0000"/>
          <w:szCs w:val="28"/>
        </w:rPr>
      </w:pPr>
      <w:r w:rsidRPr="00190680">
        <w:rPr>
          <w:rFonts w:ascii="微軟正黑體" w:eastAsia="微軟正黑體" w:hAnsi="微軟正黑體" w:hint="eastAsia"/>
          <w:sz w:val="28"/>
          <w:szCs w:val="28"/>
        </w:rPr>
        <w:t xml:space="preserve">E-MAIL： </w:t>
      </w:r>
      <w:r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　　　　　　　　　　　</w:t>
      </w:r>
      <w:r w:rsidR="00DD2CD7"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</w:t>
      </w:r>
    </w:p>
    <w:p w14:paraId="55AB0C69" w14:textId="7D0A7AB3" w:rsidR="000D5015" w:rsidRPr="00190680" w:rsidRDefault="000D5015" w:rsidP="000D5015">
      <w:pPr>
        <w:adjustRightInd w:val="0"/>
        <w:snapToGrid w:val="0"/>
        <w:spacing w:line="500" w:lineRule="exact"/>
        <w:rPr>
          <w:rFonts w:ascii="微軟正黑體" w:eastAsia="微軟正黑體" w:hAnsi="微軟正黑體"/>
          <w:bCs/>
        </w:rPr>
      </w:pPr>
      <w:r w:rsidRPr="00190680">
        <w:rPr>
          <w:rFonts w:ascii="微軟正黑體" w:eastAsia="微軟正黑體" w:hAnsi="微軟正黑體"/>
          <w:bCs/>
        </w:rPr>
        <w:t>敬請於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1</w:t>
      </w:r>
      <w:r w:rsidR="00F77CA5">
        <w:rPr>
          <w:rFonts w:ascii="微軟正黑體" w:eastAsia="微軟正黑體" w:hAnsi="微軟正黑體"/>
          <w:b/>
          <w:bCs/>
          <w:color w:val="FF0000"/>
          <w:u w:val="double"/>
        </w:rPr>
        <w:t>1</w:t>
      </w:r>
      <w:r w:rsidR="00AD4D6B">
        <w:rPr>
          <w:rFonts w:ascii="微軟正黑體" w:eastAsia="微軟正黑體" w:hAnsi="微軟正黑體" w:hint="eastAsia"/>
          <w:b/>
          <w:bCs/>
          <w:color w:val="FF0000"/>
          <w:u w:val="double"/>
        </w:rPr>
        <w:t>4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年</w:t>
      </w:r>
      <w:r w:rsidR="00163F5B">
        <w:rPr>
          <w:rFonts w:ascii="微軟正黑體" w:eastAsia="微軟正黑體" w:hAnsi="微軟正黑體" w:hint="eastAsia"/>
          <w:b/>
          <w:bCs/>
          <w:color w:val="FF0000"/>
          <w:u w:val="double"/>
        </w:rPr>
        <w:t>10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月</w:t>
      </w:r>
      <w:r w:rsidR="005F61FF">
        <w:rPr>
          <w:rFonts w:ascii="微軟正黑體" w:eastAsia="微軟正黑體" w:hAnsi="微軟正黑體" w:hint="eastAsia"/>
          <w:b/>
          <w:bCs/>
          <w:color w:val="FF0000"/>
          <w:u w:val="double"/>
        </w:rPr>
        <w:t>2</w:t>
      </w:r>
      <w:r w:rsidR="00163F5B">
        <w:rPr>
          <w:rFonts w:ascii="微軟正黑體" w:eastAsia="微軟正黑體" w:hAnsi="微軟正黑體" w:hint="eastAsia"/>
          <w:b/>
          <w:bCs/>
          <w:color w:val="FF0000"/>
          <w:u w:val="double"/>
        </w:rPr>
        <w:t>3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日(</w:t>
      </w:r>
      <w:r w:rsidR="00163F5B">
        <w:rPr>
          <w:rFonts w:ascii="微軟正黑體" w:eastAsia="微軟正黑體" w:hAnsi="微軟正黑體" w:hint="eastAsia"/>
          <w:b/>
          <w:bCs/>
          <w:color w:val="FF0000"/>
          <w:u w:val="double"/>
        </w:rPr>
        <w:t>四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)</w:t>
      </w:r>
      <w:r w:rsidR="00F77CA5">
        <w:rPr>
          <w:rFonts w:ascii="微軟正黑體" w:eastAsia="微軟正黑體" w:hAnsi="微軟正黑體" w:hint="eastAsia"/>
          <w:b/>
          <w:bCs/>
          <w:color w:val="FF0000"/>
          <w:u w:val="double"/>
        </w:rPr>
        <w:t>中午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前</w:t>
      </w:r>
      <w:r w:rsidRPr="00190680">
        <w:rPr>
          <w:rFonts w:ascii="微軟正黑體" w:eastAsia="微軟正黑體" w:hAnsi="微軟正黑體" w:hint="eastAsia"/>
          <w:b/>
          <w:bCs/>
          <w:color w:val="FF0000"/>
        </w:rPr>
        <w:t xml:space="preserve"> 傳真或mail</w:t>
      </w:r>
      <w:r w:rsidRPr="00190680">
        <w:rPr>
          <w:rFonts w:ascii="微軟正黑體" w:eastAsia="微軟正黑體" w:hAnsi="微軟正黑體"/>
          <w:b/>
          <w:bCs/>
          <w:color w:val="FF0000"/>
        </w:rPr>
        <w:t>回覆</w:t>
      </w:r>
      <w:r w:rsidRPr="00190680">
        <w:rPr>
          <w:rFonts w:ascii="微軟正黑體" w:eastAsia="微軟正黑體" w:hAnsi="微軟正黑體"/>
          <w:bCs/>
        </w:rPr>
        <w:t>，</w:t>
      </w:r>
      <w:proofErr w:type="gramStart"/>
      <w:r w:rsidRPr="00190680">
        <w:rPr>
          <w:rFonts w:ascii="微軟正黑體" w:eastAsia="微軟正黑體" w:hAnsi="微軟正黑體"/>
          <w:bCs/>
        </w:rPr>
        <w:t>俾</w:t>
      </w:r>
      <w:proofErr w:type="gramEnd"/>
      <w:r w:rsidRPr="00190680">
        <w:rPr>
          <w:rFonts w:ascii="微軟正黑體" w:eastAsia="微軟正黑體" w:hAnsi="微軟正黑體"/>
          <w:bCs/>
        </w:rPr>
        <w:t>利人數統計。</w:t>
      </w:r>
    </w:p>
    <w:p w14:paraId="1E080D2F" w14:textId="7BCFCCA6" w:rsidR="000D5015" w:rsidRPr="000D5015" w:rsidRDefault="000D5015" w:rsidP="000D5015">
      <w:pPr>
        <w:snapToGrid w:val="0"/>
        <w:ind w:rightChars="50" w:right="120"/>
        <w:jc w:val="both"/>
        <w:rPr>
          <w:rFonts w:ascii="微軟正黑體" w:eastAsia="微軟正黑體" w:hAnsi="微軟正黑體"/>
        </w:rPr>
      </w:pPr>
      <w:r w:rsidRPr="000D5015">
        <w:rPr>
          <w:rFonts w:ascii="微軟正黑體" w:eastAsia="微軟正黑體" w:hAnsi="微軟正黑體" w:hint="eastAsia"/>
        </w:rPr>
        <w:t>聯 絡 人：</w:t>
      </w:r>
      <w:r w:rsidR="00AD4D6B">
        <w:rPr>
          <w:rFonts w:ascii="微軟正黑體" w:eastAsia="微軟正黑體" w:hAnsi="微軟正黑體" w:hint="eastAsia"/>
        </w:rPr>
        <w:t>黃柏</w:t>
      </w:r>
      <w:proofErr w:type="gramStart"/>
      <w:r w:rsidR="00AD4D6B">
        <w:rPr>
          <w:rFonts w:ascii="微軟正黑體" w:eastAsia="微軟正黑體" w:hAnsi="微軟正黑體" w:hint="eastAsia"/>
        </w:rPr>
        <w:t>勛</w:t>
      </w:r>
      <w:proofErr w:type="gramEnd"/>
      <w:r w:rsidR="00FE169E">
        <w:rPr>
          <w:rFonts w:ascii="微軟正黑體" w:eastAsia="微軟正黑體" w:hAnsi="微軟正黑體" w:hint="eastAsia"/>
        </w:rPr>
        <w:t xml:space="preserve"> </w:t>
      </w:r>
      <w:r w:rsidR="009F1ECA">
        <w:rPr>
          <w:rFonts w:ascii="微軟正黑體" w:eastAsia="微軟正黑體" w:hAnsi="微軟正黑體" w:hint="eastAsia"/>
        </w:rPr>
        <w:t>先生</w:t>
      </w:r>
    </w:p>
    <w:p w14:paraId="35EE9346" w14:textId="4FE3CE03" w:rsidR="000D5015" w:rsidRPr="000D5015" w:rsidRDefault="000D5015" w:rsidP="000D5015">
      <w:pPr>
        <w:snapToGrid w:val="0"/>
        <w:ind w:rightChars="50" w:right="120"/>
        <w:jc w:val="both"/>
        <w:rPr>
          <w:rFonts w:ascii="微軟正黑體" w:eastAsia="微軟正黑體" w:hAnsi="微軟正黑體"/>
        </w:rPr>
      </w:pPr>
      <w:r w:rsidRPr="000D5015">
        <w:rPr>
          <w:rFonts w:ascii="微軟正黑體" w:eastAsia="微軟正黑體" w:hAnsi="微軟正黑體" w:hint="eastAsia"/>
        </w:rPr>
        <w:t>聯絡電話：</w:t>
      </w:r>
      <w:r w:rsidRPr="000D5015">
        <w:rPr>
          <w:rFonts w:ascii="微軟正黑體" w:eastAsia="微軟正黑體" w:hAnsi="微軟正黑體"/>
        </w:rPr>
        <w:t>（02）</w:t>
      </w:r>
      <w:r w:rsidR="00FE169E">
        <w:rPr>
          <w:rFonts w:ascii="微軟正黑體" w:eastAsia="微軟正黑體" w:hAnsi="微軟正黑體"/>
        </w:rPr>
        <w:t>2703-3500#</w:t>
      </w:r>
      <w:r w:rsidR="00FE169E">
        <w:rPr>
          <w:rFonts w:ascii="微軟正黑體" w:eastAsia="微軟正黑體" w:hAnsi="微軟正黑體" w:hint="eastAsia"/>
        </w:rPr>
        <w:t>20</w:t>
      </w:r>
      <w:r w:rsidR="009F1ECA">
        <w:rPr>
          <w:rFonts w:ascii="微軟正黑體" w:eastAsia="微軟正黑體" w:hAnsi="微軟正黑體" w:hint="eastAsia"/>
        </w:rPr>
        <w:t>5</w:t>
      </w:r>
    </w:p>
    <w:p w14:paraId="1C94BE0C" w14:textId="77777777" w:rsidR="000D5015" w:rsidRPr="000D5015" w:rsidRDefault="000D5015" w:rsidP="000D5015">
      <w:pPr>
        <w:snapToGrid w:val="0"/>
        <w:ind w:rightChars="50" w:right="120"/>
        <w:jc w:val="both"/>
        <w:rPr>
          <w:rFonts w:ascii="微軟正黑體" w:eastAsia="微軟正黑體" w:hAnsi="微軟正黑體"/>
        </w:rPr>
      </w:pPr>
      <w:r w:rsidRPr="000D5015">
        <w:rPr>
          <w:rFonts w:ascii="微軟正黑體" w:eastAsia="微軟正黑體" w:hAnsi="微軟正黑體"/>
        </w:rPr>
        <w:t>本會傳真：（02）2702-6360</w:t>
      </w:r>
    </w:p>
    <w:p w14:paraId="114B8F21" w14:textId="471552A8" w:rsidR="000D5015" w:rsidRPr="000D5015" w:rsidRDefault="000D5015" w:rsidP="000D5015">
      <w:pPr>
        <w:snapToGrid w:val="0"/>
        <w:ind w:rightChars="50" w:right="120"/>
        <w:jc w:val="both"/>
        <w:rPr>
          <w:rFonts w:ascii="微軟正黑體" w:eastAsia="微軟正黑體" w:hAnsi="微軟正黑體"/>
        </w:rPr>
      </w:pPr>
      <w:r w:rsidRPr="000D5015">
        <w:rPr>
          <w:rFonts w:ascii="微軟正黑體" w:eastAsia="微軟正黑體" w:hAnsi="微軟正黑體"/>
        </w:rPr>
        <w:t>E-Mail：</w:t>
      </w:r>
      <w:r w:rsidR="00AD4D6B">
        <w:rPr>
          <w:rFonts w:ascii="微軟正黑體" w:eastAsia="微軟正黑體" w:hAnsi="微軟正黑體" w:hint="eastAsia"/>
        </w:rPr>
        <w:t>phhuang</w:t>
      </w:r>
      <w:r w:rsidRPr="000D5015">
        <w:rPr>
          <w:rFonts w:ascii="微軟正黑體" w:eastAsia="微軟正黑體" w:hAnsi="微軟正黑體"/>
        </w:rPr>
        <w:t>@cnfi.org.tw</w:t>
      </w:r>
    </w:p>
    <w:sectPr w:rsidR="000D5015" w:rsidRPr="000D5015" w:rsidSect="00A31CC6">
      <w:pgSz w:w="11906" w:h="16838"/>
      <w:pgMar w:top="113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6C85" w14:textId="77777777" w:rsidR="002825D0" w:rsidRDefault="002825D0">
      <w:r>
        <w:separator/>
      </w:r>
    </w:p>
  </w:endnote>
  <w:endnote w:type="continuationSeparator" w:id="0">
    <w:p w14:paraId="2006F46D" w14:textId="77777777" w:rsidR="002825D0" w:rsidRDefault="0028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A461" w14:textId="77777777" w:rsidR="002825D0" w:rsidRDefault="002825D0">
      <w:r>
        <w:separator/>
      </w:r>
    </w:p>
  </w:footnote>
  <w:footnote w:type="continuationSeparator" w:id="0">
    <w:p w14:paraId="1D8EE1ED" w14:textId="77777777" w:rsidR="002825D0" w:rsidRDefault="0028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AC1"/>
    <w:multiLevelType w:val="hybridMultilevel"/>
    <w:tmpl w:val="0472D4F0"/>
    <w:lvl w:ilvl="0" w:tplc="352AD74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D656DC"/>
    <w:multiLevelType w:val="hybridMultilevel"/>
    <w:tmpl w:val="0882E0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ED7436"/>
    <w:multiLevelType w:val="hybridMultilevel"/>
    <w:tmpl w:val="0770A3FC"/>
    <w:lvl w:ilvl="0" w:tplc="D14E4D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C43070"/>
    <w:multiLevelType w:val="hybridMultilevel"/>
    <w:tmpl w:val="CF465C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92612503">
    <w:abstractNumId w:val="1"/>
  </w:num>
  <w:num w:numId="2" w16cid:durableId="495222384">
    <w:abstractNumId w:val="2"/>
  </w:num>
  <w:num w:numId="3" w16cid:durableId="1171677205">
    <w:abstractNumId w:val="0"/>
  </w:num>
  <w:num w:numId="4" w16cid:durableId="164054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627"/>
    <w:rsid w:val="00000F9E"/>
    <w:rsid w:val="00050507"/>
    <w:rsid w:val="00086E4D"/>
    <w:rsid w:val="000B7C6F"/>
    <w:rsid w:val="000D5015"/>
    <w:rsid w:val="000F0DB4"/>
    <w:rsid w:val="000F130C"/>
    <w:rsid w:val="00101942"/>
    <w:rsid w:val="001549E4"/>
    <w:rsid w:val="00162E88"/>
    <w:rsid w:val="00163F5B"/>
    <w:rsid w:val="00166C8D"/>
    <w:rsid w:val="001674ED"/>
    <w:rsid w:val="00190680"/>
    <w:rsid w:val="001A3CEF"/>
    <w:rsid w:val="001C4B85"/>
    <w:rsid w:val="001D6719"/>
    <w:rsid w:val="001E0CBC"/>
    <w:rsid w:val="001F54A5"/>
    <w:rsid w:val="00270183"/>
    <w:rsid w:val="002825D0"/>
    <w:rsid w:val="002A2EE2"/>
    <w:rsid w:val="002B5FCC"/>
    <w:rsid w:val="002D09E1"/>
    <w:rsid w:val="002D6E66"/>
    <w:rsid w:val="00300223"/>
    <w:rsid w:val="00302071"/>
    <w:rsid w:val="003040DC"/>
    <w:rsid w:val="00314FE6"/>
    <w:rsid w:val="00323144"/>
    <w:rsid w:val="00367E42"/>
    <w:rsid w:val="00387BDF"/>
    <w:rsid w:val="003970C6"/>
    <w:rsid w:val="003C253B"/>
    <w:rsid w:val="003D01FE"/>
    <w:rsid w:val="003E4EF7"/>
    <w:rsid w:val="004741E0"/>
    <w:rsid w:val="004806B2"/>
    <w:rsid w:val="00491B0E"/>
    <w:rsid w:val="004A4DD4"/>
    <w:rsid w:val="004A6AA6"/>
    <w:rsid w:val="004C1ED8"/>
    <w:rsid w:val="004C7BA6"/>
    <w:rsid w:val="004E36AC"/>
    <w:rsid w:val="00535EF5"/>
    <w:rsid w:val="00550582"/>
    <w:rsid w:val="0055242F"/>
    <w:rsid w:val="00557544"/>
    <w:rsid w:val="00590CB6"/>
    <w:rsid w:val="005C071B"/>
    <w:rsid w:val="005D6803"/>
    <w:rsid w:val="005F108B"/>
    <w:rsid w:val="005F1D81"/>
    <w:rsid w:val="005F61FF"/>
    <w:rsid w:val="00657BD0"/>
    <w:rsid w:val="006651CD"/>
    <w:rsid w:val="00686C05"/>
    <w:rsid w:val="007020DF"/>
    <w:rsid w:val="00720C02"/>
    <w:rsid w:val="00741C51"/>
    <w:rsid w:val="00774AE6"/>
    <w:rsid w:val="007830CF"/>
    <w:rsid w:val="00790496"/>
    <w:rsid w:val="00796232"/>
    <w:rsid w:val="007A2937"/>
    <w:rsid w:val="007A2A9B"/>
    <w:rsid w:val="007B1A44"/>
    <w:rsid w:val="007C2B1C"/>
    <w:rsid w:val="007D5B44"/>
    <w:rsid w:val="007E7C44"/>
    <w:rsid w:val="007F2670"/>
    <w:rsid w:val="0080098A"/>
    <w:rsid w:val="0084151D"/>
    <w:rsid w:val="00846D61"/>
    <w:rsid w:val="00847CDE"/>
    <w:rsid w:val="0086332D"/>
    <w:rsid w:val="008C2B65"/>
    <w:rsid w:val="008D13FC"/>
    <w:rsid w:val="008E430B"/>
    <w:rsid w:val="008E5A1E"/>
    <w:rsid w:val="008F4F38"/>
    <w:rsid w:val="009224FA"/>
    <w:rsid w:val="00924BF7"/>
    <w:rsid w:val="00932AFC"/>
    <w:rsid w:val="00957D61"/>
    <w:rsid w:val="00961A4D"/>
    <w:rsid w:val="00965243"/>
    <w:rsid w:val="00971115"/>
    <w:rsid w:val="00987D6D"/>
    <w:rsid w:val="009A0D59"/>
    <w:rsid w:val="009A3B20"/>
    <w:rsid w:val="009C0CA6"/>
    <w:rsid w:val="009E1616"/>
    <w:rsid w:val="009F0D9E"/>
    <w:rsid w:val="009F1ECA"/>
    <w:rsid w:val="00A31CC6"/>
    <w:rsid w:val="00A4068B"/>
    <w:rsid w:val="00A40D8C"/>
    <w:rsid w:val="00A43F47"/>
    <w:rsid w:val="00A60700"/>
    <w:rsid w:val="00A81B6D"/>
    <w:rsid w:val="00AA194E"/>
    <w:rsid w:val="00AB4E53"/>
    <w:rsid w:val="00AB759C"/>
    <w:rsid w:val="00AD0567"/>
    <w:rsid w:val="00AD4D6B"/>
    <w:rsid w:val="00B20287"/>
    <w:rsid w:val="00B31B41"/>
    <w:rsid w:val="00B44F46"/>
    <w:rsid w:val="00B538B6"/>
    <w:rsid w:val="00B547FD"/>
    <w:rsid w:val="00B553D8"/>
    <w:rsid w:val="00B87DCA"/>
    <w:rsid w:val="00BA2298"/>
    <w:rsid w:val="00BF5D02"/>
    <w:rsid w:val="00C30A1C"/>
    <w:rsid w:val="00C46971"/>
    <w:rsid w:val="00C77B86"/>
    <w:rsid w:val="00CC0458"/>
    <w:rsid w:val="00CC46B9"/>
    <w:rsid w:val="00CC7660"/>
    <w:rsid w:val="00CD2E8C"/>
    <w:rsid w:val="00CF3C8E"/>
    <w:rsid w:val="00CF6B0E"/>
    <w:rsid w:val="00D01627"/>
    <w:rsid w:val="00D154E2"/>
    <w:rsid w:val="00D426CD"/>
    <w:rsid w:val="00D43BF6"/>
    <w:rsid w:val="00D60EBB"/>
    <w:rsid w:val="00D61DE4"/>
    <w:rsid w:val="00D772E2"/>
    <w:rsid w:val="00D922A9"/>
    <w:rsid w:val="00DD2CD7"/>
    <w:rsid w:val="00DE4F31"/>
    <w:rsid w:val="00E96747"/>
    <w:rsid w:val="00EC77A1"/>
    <w:rsid w:val="00ED6B5D"/>
    <w:rsid w:val="00EE5693"/>
    <w:rsid w:val="00EF64E4"/>
    <w:rsid w:val="00F15553"/>
    <w:rsid w:val="00F16E27"/>
    <w:rsid w:val="00F25FE2"/>
    <w:rsid w:val="00F531CA"/>
    <w:rsid w:val="00F77CA5"/>
    <w:rsid w:val="00FA3C22"/>
    <w:rsid w:val="00FB6AFE"/>
    <w:rsid w:val="00FC4147"/>
    <w:rsid w:val="00FE0F16"/>
    <w:rsid w:val="00FE15D7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015109F"/>
  <w15:docId w15:val="{CF9CDB73-052F-4258-9D2F-67427172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2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426CD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D4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426CD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1E0CB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57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7D6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9F1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73</Words>
  <Characters>418</Characters>
  <Application>Microsoft Office Word</Application>
  <DocSecurity>0</DocSecurity>
  <Lines>3</Lines>
  <Paragraphs>1</Paragraphs>
  <ScaleCrop>false</ScaleCrop>
  <Company>cnfi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cnfi304</dc:creator>
  <cp:keywords/>
  <cp:lastModifiedBy>吳伋</cp:lastModifiedBy>
  <cp:revision>52</cp:revision>
  <cp:lastPrinted>2023-02-21T01:35:00Z</cp:lastPrinted>
  <dcterms:created xsi:type="dcterms:W3CDTF">2019-03-14T01:52:00Z</dcterms:created>
  <dcterms:modified xsi:type="dcterms:W3CDTF">2025-10-14T03:18:00Z</dcterms:modified>
</cp:coreProperties>
</file>